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93A39" w14:textId="77777777" w:rsidR="00423F11" w:rsidRPr="00995D58" w:rsidRDefault="00423F11" w:rsidP="00275E65">
      <w:pPr>
        <w:rPr>
          <w:sz w:val="24"/>
          <w:szCs w:val="24"/>
          <w:lang w:val="sr-Cyrl-CS"/>
        </w:rPr>
      </w:pPr>
    </w:p>
    <w:p w14:paraId="108B6338" w14:textId="77777777" w:rsidR="00423F11" w:rsidRPr="00995D58" w:rsidRDefault="00423F11" w:rsidP="00423F11">
      <w:pPr>
        <w:rPr>
          <w:sz w:val="24"/>
          <w:szCs w:val="24"/>
        </w:rPr>
      </w:pPr>
    </w:p>
    <w:p w14:paraId="4E6A0BE6" w14:textId="77777777" w:rsidR="00423F11" w:rsidRPr="00995D58" w:rsidRDefault="00423F11" w:rsidP="00423F11">
      <w:pPr>
        <w:rPr>
          <w:sz w:val="24"/>
          <w:szCs w:val="24"/>
        </w:rPr>
      </w:pPr>
    </w:p>
    <w:p w14:paraId="55574501" w14:textId="718C22CF" w:rsidR="00C50C45" w:rsidRPr="00995D58" w:rsidRDefault="00C50C45" w:rsidP="00C50C45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995D58">
        <w:rPr>
          <w:noProof/>
          <w:color w:val="000000"/>
          <w:spacing w:val="-3"/>
          <w:sz w:val="24"/>
          <w:szCs w:val="24"/>
          <w:lang w:val="sr-Cyrl-BA"/>
        </w:rPr>
        <w:t>Број: 03-</w:t>
      </w:r>
      <w:r w:rsidR="00956A0A">
        <w:rPr>
          <w:noProof/>
          <w:color w:val="000000"/>
          <w:spacing w:val="-3"/>
          <w:sz w:val="24"/>
          <w:szCs w:val="24"/>
          <w:lang w:val="sr-Latn-BA"/>
        </w:rPr>
        <w:t>84</w:t>
      </w:r>
      <w:r w:rsidR="00B41A12" w:rsidRPr="00995D58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="00905009" w:rsidRPr="00995D58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E0435">
        <w:rPr>
          <w:noProof/>
          <w:color w:val="000000"/>
          <w:spacing w:val="-3"/>
          <w:sz w:val="24"/>
          <w:szCs w:val="24"/>
          <w:lang w:val="sr-Latn-BA"/>
        </w:rPr>
        <w:t>1</w:t>
      </w:r>
    </w:p>
    <w:p w14:paraId="0FFF1806" w14:textId="495CF7E0" w:rsidR="00C50C45" w:rsidRPr="00995D58" w:rsidRDefault="00C50C45" w:rsidP="00C50C45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995D58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0F79C8">
        <w:rPr>
          <w:noProof/>
          <w:color w:val="000000"/>
          <w:spacing w:val="-3"/>
          <w:sz w:val="24"/>
          <w:szCs w:val="24"/>
          <w:lang w:val="sr-Latn-BA"/>
        </w:rPr>
        <w:t>1</w:t>
      </w:r>
      <w:r w:rsidR="00DB0A7B">
        <w:rPr>
          <w:noProof/>
          <w:color w:val="000000"/>
          <w:spacing w:val="-3"/>
          <w:sz w:val="24"/>
          <w:szCs w:val="24"/>
          <w:lang w:val="sr-Latn-BA"/>
        </w:rPr>
        <w:t>6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0F79C8">
        <w:rPr>
          <w:noProof/>
          <w:color w:val="000000"/>
          <w:spacing w:val="-3"/>
          <w:sz w:val="24"/>
          <w:szCs w:val="24"/>
          <w:lang w:val="en-US"/>
        </w:rPr>
        <w:t>0</w:t>
      </w:r>
      <w:r w:rsidR="00DB0A7B">
        <w:rPr>
          <w:noProof/>
          <w:color w:val="000000"/>
          <w:spacing w:val="-3"/>
          <w:sz w:val="24"/>
          <w:szCs w:val="24"/>
          <w:lang w:val="sr-Latn-BA"/>
        </w:rPr>
        <w:t>3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="00905009" w:rsidRPr="00995D58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E0435">
        <w:rPr>
          <w:noProof/>
          <w:color w:val="000000"/>
          <w:spacing w:val="-3"/>
          <w:sz w:val="24"/>
          <w:szCs w:val="24"/>
          <w:lang w:val="sr-Latn-BA"/>
        </w:rPr>
        <w:t>1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48495DCB" w14:textId="77777777" w:rsidR="00C50C45" w:rsidRPr="00995D58" w:rsidRDefault="00C50C45" w:rsidP="00C50C45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14:paraId="41A016C1" w14:textId="4CB16BCD" w:rsidR="00C50C45" w:rsidRPr="00995D58" w:rsidRDefault="00C50C45" w:rsidP="00C50C45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 xml:space="preserve">На основу члана 170. став 1. тачка д. Закона о тржишту хартија од вриједности („Службени гласник Републике Српске“, број 92/06, 34/09, 30/12, 59/13, 108/13 и 14/17) , члана 125. став 1. тачка </w:t>
      </w:r>
      <w:r w:rsidRPr="00995D58">
        <w:rPr>
          <w:noProof/>
          <w:sz w:val="24"/>
          <w:szCs w:val="24"/>
          <w:lang w:val="en-US"/>
        </w:rPr>
        <w:t>4</w:t>
      </w:r>
      <w:r w:rsidRPr="00995D58">
        <w:rPr>
          <w:noProof/>
          <w:sz w:val="24"/>
          <w:szCs w:val="24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995D58">
        <w:rPr>
          <w:noProof/>
          <w:sz w:val="24"/>
          <w:szCs w:val="24"/>
          <w:lang w:val="en-US"/>
        </w:rPr>
        <w:t xml:space="preserve">, </w:t>
      </w:r>
      <w:r w:rsidRPr="00995D58">
        <w:rPr>
          <w:noProof/>
          <w:sz w:val="24"/>
          <w:szCs w:val="24"/>
          <w:lang w:val="sr-Cyrl-BA"/>
        </w:rPr>
        <w:t>број 01-УО-480/18 од 13.11.2018. године</w:t>
      </w:r>
      <w:r w:rsidRPr="00995D58">
        <w:rPr>
          <w:noProof/>
          <w:sz w:val="24"/>
          <w:szCs w:val="24"/>
          <w:lang w:val="en-US"/>
        </w:rPr>
        <w:t xml:space="preserve"> </w:t>
      </w:r>
      <w:r w:rsidRPr="00995D58">
        <w:rPr>
          <w:noProof/>
          <w:sz w:val="24"/>
          <w:szCs w:val="24"/>
          <w:lang w:val="sr-Cyrl-BA"/>
        </w:rPr>
        <w:t>и број 01-УО-395/19 од 11.09.2019. године, директор Берзе доноси</w:t>
      </w:r>
    </w:p>
    <w:p w14:paraId="3595B412" w14:textId="77777777" w:rsidR="00C50C45" w:rsidRPr="00995D58" w:rsidRDefault="00C50C45" w:rsidP="00C50C45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</w:p>
    <w:p w14:paraId="4B29D4BB" w14:textId="77777777" w:rsidR="00C50C45" w:rsidRPr="00995D58" w:rsidRDefault="00C50C45" w:rsidP="00C50C45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995D58">
        <w:rPr>
          <w:b/>
          <w:noProof/>
          <w:sz w:val="24"/>
          <w:szCs w:val="24"/>
          <w:lang w:val="sr-Cyrl-BA"/>
        </w:rPr>
        <w:t>Р Ј Е Ш Е Њ Е</w:t>
      </w:r>
    </w:p>
    <w:p w14:paraId="1ED2DAA2" w14:textId="77777777" w:rsidR="00C50C45" w:rsidRPr="00995D58" w:rsidRDefault="00C50C45" w:rsidP="00C50C45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995D58">
        <w:rPr>
          <w:b/>
          <w:noProof/>
          <w:sz w:val="24"/>
          <w:szCs w:val="24"/>
          <w:lang w:val="sr-Cyrl-BA"/>
        </w:rPr>
        <w:t>о привременом заустављању трговања</w:t>
      </w:r>
    </w:p>
    <w:p w14:paraId="1A1A4462" w14:textId="77777777" w:rsidR="00C50C45" w:rsidRPr="00995D58" w:rsidRDefault="00C50C45" w:rsidP="00C50C45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7CBE1AAC" w14:textId="1E6948D3" w:rsidR="00C50C45" w:rsidRPr="00995D58" w:rsidRDefault="00C50C45" w:rsidP="008054DE">
      <w:pPr>
        <w:numPr>
          <w:ilvl w:val="0"/>
          <w:numId w:val="15"/>
        </w:numPr>
        <w:shd w:val="clear" w:color="auto" w:fill="FFFFFF"/>
        <w:spacing w:before="60"/>
        <w:jc w:val="both"/>
        <w:rPr>
          <w:sz w:val="24"/>
          <w:szCs w:val="24"/>
        </w:rPr>
      </w:pPr>
      <w:r w:rsidRPr="00995D58">
        <w:rPr>
          <w:noProof/>
          <w:color w:val="000000"/>
          <w:spacing w:val="-3"/>
          <w:sz w:val="24"/>
          <w:szCs w:val="24"/>
          <w:lang w:val="sr-Cyrl-BA"/>
        </w:rPr>
        <w:t xml:space="preserve">ПРИВРЕМЕНО СЕ ЗАУСТАВЉА трговање хартијама од вриједности ознаке </w:t>
      </w:r>
      <w:r w:rsidR="0063723E">
        <w:rPr>
          <w:noProof/>
          <w:color w:val="000000"/>
          <w:spacing w:val="-3"/>
          <w:sz w:val="24"/>
          <w:szCs w:val="24"/>
          <w:lang w:val="sr-Latn-BA"/>
        </w:rPr>
        <w:t xml:space="preserve">   </w:t>
      </w:r>
      <w:r w:rsidR="001447A5">
        <w:rPr>
          <w:noProof/>
          <w:color w:val="000000"/>
          <w:spacing w:val="-3"/>
          <w:sz w:val="24"/>
          <w:szCs w:val="24"/>
          <w:lang w:val="sr-Latn-BA"/>
        </w:rPr>
        <w:t>DBJK</w:t>
      </w:r>
      <w:r w:rsidR="00E11C9D" w:rsidRPr="00995D58">
        <w:rPr>
          <w:noProof/>
          <w:color w:val="000000"/>
          <w:spacing w:val="-3"/>
          <w:sz w:val="24"/>
          <w:szCs w:val="24"/>
          <w:lang w:val="sr-Latn-BA"/>
        </w:rPr>
        <w:t>-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>R-</w:t>
      </w:r>
      <w:r w:rsidR="001447A5">
        <w:rPr>
          <w:noProof/>
          <w:color w:val="000000"/>
          <w:spacing w:val="-3"/>
          <w:sz w:val="24"/>
          <w:szCs w:val="24"/>
          <w:lang w:val="en-US"/>
        </w:rPr>
        <w:t>A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 xml:space="preserve"> емитента </w:t>
      </w:r>
      <w:r w:rsidR="001447A5" w:rsidRPr="001447A5">
        <w:rPr>
          <w:bCs/>
          <w:noProof/>
          <w:color w:val="000000"/>
          <w:spacing w:val="-3"/>
          <w:sz w:val="24"/>
          <w:szCs w:val="24"/>
          <w:lang w:val="sr-Cyrl-BA"/>
        </w:rPr>
        <w:t>Добојка а.д. Добој - у стечају</w:t>
      </w:r>
      <w:r w:rsidR="008054DE" w:rsidRPr="00995D58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14:paraId="241225BB" w14:textId="77777777" w:rsidR="008054DE" w:rsidRPr="00995D58" w:rsidRDefault="008054DE" w:rsidP="008054DE">
      <w:pPr>
        <w:shd w:val="clear" w:color="auto" w:fill="FFFFFF"/>
        <w:spacing w:before="60"/>
        <w:ind w:left="720"/>
        <w:jc w:val="both"/>
        <w:rPr>
          <w:sz w:val="24"/>
          <w:szCs w:val="24"/>
        </w:rPr>
      </w:pPr>
    </w:p>
    <w:p w14:paraId="673E4A7A" w14:textId="77777777" w:rsidR="00C50C45" w:rsidRPr="00995D58" w:rsidRDefault="00C50C45" w:rsidP="00C50C45">
      <w:pPr>
        <w:numPr>
          <w:ilvl w:val="0"/>
          <w:numId w:val="15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995D58">
        <w:rPr>
          <w:noProof/>
          <w:color w:val="000000"/>
          <w:spacing w:val="-3"/>
          <w:sz w:val="24"/>
          <w:szCs w:val="24"/>
          <w:lang w:val="sr-Cyrl-BA"/>
        </w:rPr>
        <w:t>Мјера из тачке 1. се примјењује до отклањања узрока због којег је мјера изречена.</w:t>
      </w:r>
    </w:p>
    <w:p w14:paraId="5BBC1877" w14:textId="77777777" w:rsidR="00C50C45" w:rsidRPr="00995D58" w:rsidRDefault="00C50C45" w:rsidP="00C50C45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5A036785" w14:textId="77777777" w:rsidR="00C50C45" w:rsidRPr="00995D58" w:rsidRDefault="00C50C45" w:rsidP="00C50C45">
      <w:pPr>
        <w:numPr>
          <w:ilvl w:val="0"/>
          <w:numId w:val="15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995D58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доношења.</w:t>
      </w:r>
    </w:p>
    <w:p w14:paraId="4FA72E6F" w14:textId="77777777" w:rsidR="00C50C45" w:rsidRPr="00995D58" w:rsidRDefault="00C50C45" w:rsidP="00C50C45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5BAD3F59" w14:textId="77777777" w:rsidR="00C50C45" w:rsidRPr="00995D58" w:rsidRDefault="00C50C45" w:rsidP="00C50C45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2064302C" w14:textId="77777777" w:rsidR="00C50C45" w:rsidRPr="00995D58" w:rsidRDefault="00C50C45" w:rsidP="00C50C45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995D58">
        <w:rPr>
          <w:b/>
          <w:noProof/>
          <w:color w:val="000000"/>
          <w:spacing w:val="-3"/>
          <w:sz w:val="24"/>
          <w:szCs w:val="24"/>
          <w:lang w:val="sr-Cyrl-BA"/>
        </w:rPr>
        <w:t>О б р а з л о ж е њ е</w:t>
      </w:r>
    </w:p>
    <w:p w14:paraId="3E98BE9C" w14:textId="77777777" w:rsidR="00C50C45" w:rsidRPr="00995D58" w:rsidRDefault="00C50C45" w:rsidP="00C50C45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14:paraId="04D52A1C" w14:textId="77777777" w:rsidR="00C50C45" w:rsidRPr="00995D58" w:rsidRDefault="00C50C45" w:rsidP="00C50C45">
      <w:pPr>
        <w:jc w:val="both"/>
        <w:rPr>
          <w:noProof/>
          <w:color w:val="000000"/>
          <w:sz w:val="24"/>
          <w:szCs w:val="24"/>
          <w:lang w:val="sr-Cyrl-BA"/>
        </w:rPr>
      </w:pPr>
      <w:r w:rsidRPr="00995D58">
        <w:rPr>
          <w:noProof/>
          <w:color w:val="000000"/>
          <w:sz w:val="24"/>
          <w:szCs w:val="24"/>
          <w:lang w:val="sr-Cyrl-BA"/>
        </w:rPr>
        <w:t xml:space="preserve">Над </w:t>
      </w:r>
      <w:r w:rsidRPr="00995D58">
        <w:rPr>
          <w:bCs/>
          <w:noProof/>
          <w:color w:val="000000"/>
          <w:sz w:val="24"/>
          <w:szCs w:val="24"/>
          <w:lang w:val="sr-Cyrl-BA"/>
        </w:rPr>
        <w:t>емитентом из тачке 1. диспозитива</w:t>
      </w:r>
      <w:r w:rsidRPr="00995D58">
        <w:rPr>
          <w:noProof/>
          <w:color w:val="000000"/>
          <w:sz w:val="24"/>
          <w:szCs w:val="24"/>
          <w:lang w:val="sr-Cyrl-BA"/>
        </w:rPr>
        <w:t xml:space="preserve"> закључен је</w:t>
      </w:r>
      <w:r w:rsidR="00DA075E" w:rsidRPr="00995D58">
        <w:rPr>
          <w:noProof/>
          <w:color w:val="000000"/>
          <w:sz w:val="24"/>
          <w:szCs w:val="24"/>
          <w:lang w:val="sr-Cyrl-BA"/>
        </w:rPr>
        <w:t xml:space="preserve"> </w:t>
      </w:r>
      <w:r w:rsidR="00FD639E" w:rsidRPr="00995D58">
        <w:rPr>
          <w:noProof/>
          <w:color w:val="000000"/>
          <w:sz w:val="24"/>
          <w:szCs w:val="24"/>
          <w:lang w:val="sr-Cyrl-BA"/>
        </w:rPr>
        <w:t>стечајни</w:t>
      </w:r>
      <w:r w:rsidR="00FD639E" w:rsidRPr="00995D58">
        <w:rPr>
          <w:noProof/>
          <w:color w:val="000000"/>
          <w:sz w:val="24"/>
          <w:szCs w:val="24"/>
          <w:lang w:val="en-US"/>
        </w:rPr>
        <w:t xml:space="preserve"> </w:t>
      </w:r>
      <w:r w:rsidRPr="00995D58">
        <w:rPr>
          <w:noProof/>
          <w:color w:val="000000"/>
          <w:sz w:val="24"/>
          <w:szCs w:val="24"/>
          <w:lang w:val="sr-Cyrl-BA"/>
        </w:rPr>
        <w:t>поступак.</w:t>
      </w:r>
    </w:p>
    <w:p w14:paraId="00BD39EF" w14:textId="77777777" w:rsidR="00C50C45" w:rsidRPr="00995D58" w:rsidRDefault="00C50C45" w:rsidP="00C50C45">
      <w:pPr>
        <w:jc w:val="both"/>
        <w:rPr>
          <w:noProof/>
          <w:color w:val="000000"/>
          <w:sz w:val="24"/>
          <w:szCs w:val="24"/>
          <w:lang w:val="sr-Cyrl-BA"/>
        </w:rPr>
      </w:pPr>
      <w:r w:rsidRPr="00995D58">
        <w:rPr>
          <w:noProof/>
          <w:color w:val="000000"/>
          <w:sz w:val="24"/>
          <w:szCs w:val="24"/>
          <w:lang w:val="sr-Cyrl-BA"/>
        </w:rPr>
        <w:t>Чланом 170. став 1. тачка д.</w:t>
      </w:r>
      <w:r w:rsidRPr="00995D58">
        <w:rPr>
          <w:noProof/>
          <w:sz w:val="24"/>
          <w:szCs w:val="24"/>
          <w:lang w:val="sr-Cyrl-BA"/>
        </w:rPr>
        <w:t xml:space="preserve"> Закона о тржишту хартија од вриједности</w:t>
      </w:r>
      <w:r w:rsidRPr="00995D58">
        <w:rPr>
          <w:noProof/>
          <w:color w:val="000000"/>
          <w:sz w:val="24"/>
          <w:szCs w:val="24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7E952987" w14:textId="4A6887A5" w:rsidR="00C50C45" w:rsidRPr="00995D58" w:rsidRDefault="00C50C45" w:rsidP="00C50C45">
      <w:pPr>
        <w:jc w:val="both"/>
        <w:rPr>
          <w:noProof/>
          <w:color w:val="000000"/>
          <w:sz w:val="24"/>
          <w:szCs w:val="24"/>
          <w:lang w:val="sr-Cyrl-BA"/>
        </w:rPr>
      </w:pPr>
      <w:r w:rsidRPr="00995D58">
        <w:rPr>
          <w:noProof/>
          <w:color w:val="000000"/>
          <w:sz w:val="24"/>
          <w:szCs w:val="24"/>
          <w:lang w:val="sr-Cyrl-BA"/>
        </w:rPr>
        <w:t xml:space="preserve">Прекид трговања ће трајати до </w:t>
      </w:r>
      <w:r w:rsidRPr="00995D58">
        <w:rPr>
          <w:noProof/>
          <w:color w:val="000000"/>
          <w:spacing w:val="-3"/>
          <w:sz w:val="24"/>
          <w:szCs w:val="24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3B672EEF" w14:textId="77777777" w:rsidR="00C50C45" w:rsidRPr="00995D58" w:rsidRDefault="00C50C45" w:rsidP="00C50C45">
      <w:pPr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0080494A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  <w:t xml:space="preserve"> ДИРЕКТОР</w:t>
      </w:r>
    </w:p>
    <w:p w14:paraId="548853C7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</w:r>
      <w:r w:rsidRPr="00995D58">
        <w:rPr>
          <w:noProof/>
          <w:sz w:val="24"/>
          <w:szCs w:val="24"/>
          <w:lang w:val="sr-Cyrl-BA"/>
        </w:rPr>
        <w:tab/>
        <w:t>Милан Божић</w:t>
      </w:r>
    </w:p>
    <w:p w14:paraId="43503B1F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77F8F092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243208DA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ПРАВНА ПОУКА:</w:t>
      </w:r>
    </w:p>
    <w:p w14:paraId="2E8A57C2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439D54FE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05D26B32" w14:textId="77777777" w:rsidR="00C50C45" w:rsidRPr="00995D58" w:rsidRDefault="00C50C45" w:rsidP="00C50C45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Достављено:</w:t>
      </w:r>
    </w:p>
    <w:p w14:paraId="7467053F" w14:textId="77777777" w:rsidR="00C50C45" w:rsidRPr="00995D58" w:rsidRDefault="00C50C45" w:rsidP="00C50C4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2F4148E9" w14:textId="77777777" w:rsidR="00C50C45" w:rsidRPr="00995D58" w:rsidRDefault="00C50C45" w:rsidP="00C50C4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Члановима берзе</w:t>
      </w:r>
    </w:p>
    <w:p w14:paraId="7696D268" w14:textId="77777777" w:rsidR="00C50C45" w:rsidRPr="00995D58" w:rsidRDefault="00C50C45" w:rsidP="00C50C4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Емитенту</w:t>
      </w:r>
    </w:p>
    <w:p w14:paraId="1312CFBA" w14:textId="77777777" w:rsidR="00C50C45" w:rsidRPr="00995D58" w:rsidRDefault="00C50C45" w:rsidP="00C50C4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995D58">
        <w:rPr>
          <w:noProof/>
          <w:sz w:val="24"/>
          <w:szCs w:val="24"/>
          <w:lang w:val="sr-Cyrl-BA"/>
        </w:rPr>
        <w:t>Архиви</w:t>
      </w:r>
    </w:p>
    <w:sectPr w:rsidR="00C50C45" w:rsidRPr="00995D58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9BB6E" w14:textId="77777777" w:rsidR="00594D2C" w:rsidRDefault="00594D2C">
      <w:r>
        <w:separator/>
      </w:r>
    </w:p>
  </w:endnote>
  <w:endnote w:type="continuationSeparator" w:id="0">
    <w:p w14:paraId="6636CD25" w14:textId="77777777" w:rsidR="00594D2C" w:rsidRDefault="0059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9400" w14:textId="77777777" w:rsidR="00D72F25" w:rsidRPr="00B84D05" w:rsidRDefault="00594D2C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 w14:anchorId="7EF1F0F6">
        <v:line id="_x0000_s2052" style="position:absolute;z-index:251659264" from="-2.4pt,0" to="457.2pt,0"/>
      </w:pict>
    </w:r>
    <w:r w:rsidR="00D72F25" w:rsidRPr="00B84D05">
      <w:rPr>
        <w:rFonts w:ascii="Calibri" w:hAnsi="Calibri"/>
        <w:sz w:val="14"/>
        <w:szCs w:val="14"/>
        <w:lang w:val="sr-Cyrl-CS"/>
      </w:rPr>
      <w:t>Регистар</w:t>
    </w:r>
    <w:r w:rsidR="00D72F2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</w:t>
    </w:r>
    <w:r w:rsidR="00D72F25">
      <w:rPr>
        <w:rFonts w:ascii="Calibri" w:hAnsi="Calibri"/>
        <w:sz w:val="14"/>
        <w:szCs w:val="14"/>
        <w:lang w:val="sr-Cyrl-CS"/>
      </w:rPr>
      <w:t>Уп. и упл. капитал 2</w:t>
    </w:r>
    <w:r w:rsidR="00D72F25" w:rsidRPr="00B84D05">
      <w:rPr>
        <w:rFonts w:ascii="Calibri" w:hAnsi="Calibri"/>
        <w:sz w:val="14"/>
        <w:szCs w:val="14"/>
        <w:lang w:val="sr-Cyrl-CS"/>
      </w:rPr>
      <w:t>.</w:t>
    </w:r>
    <w:r w:rsidR="00D72F25">
      <w:rPr>
        <w:rFonts w:ascii="Calibri" w:hAnsi="Calibri"/>
        <w:sz w:val="14"/>
        <w:szCs w:val="14"/>
        <w:lang w:val="sr-Cyrl-CS"/>
      </w:rPr>
      <w:t>660</w:t>
    </w:r>
    <w:r w:rsidR="00D72F25" w:rsidRPr="00B84D05">
      <w:rPr>
        <w:rFonts w:ascii="Calibri" w:hAnsi="Calibri"/>
        <w:sz w:val="14"/>
        <w:szCs w:val="14"/>
        <w:lang w:val="sr-Cyrl-CS"/>
      </w:rPr>
      <w:t>.000 КМ</w:t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14:paraId="02F7A38A" w14:textId="77777777" w:rsidR="00D72F2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14:paraId="714988F2" w14:textId="7F0E891A" w:rsidR="00D72F25" w:rsidRPr="00B84D0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14:paraId="2D17A560" w14:textId="77777777" w:rsidR="00D72F25" w:rsidRPr="00B84D05" w:rsidRDefault="00D72F2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4ED3C" w14:textId="77777777" w:rsidR="00594D2C" w:rsidRDefault="00594D2C">
      <w:r>
        <w:separator/>
      </w:r>
    </w:p>
  </w:footnote>
  <w:footnote w:type="continuationSeparator" w:id="0">
    <w:p w14:paraId="5C047621" w14:textId="77777777" w:rsidR="00594D2C" w:rsidRDefault="0059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83D0" w14:textId="77777777" w:rsidR="00D72F25" w:rsidRDefault="00594D2C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1071D286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79A61C0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22B5F9B7" w14:textId="77777777" w:rsidR="00D72F25" w:rsidRPr="00B84D05" w:rsidRDefault="00D72F2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3A39AE22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51DA2139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38395D80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0BC4D085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188029B4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07CC9864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4EFED811" w14:textId="77777777" w:rsidR="00D72F25" w:rsidRDefault="00D72F2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D72F25">
      <w:rPr>
        <w:lang w:val="en-US"/>
      </w:rPr>
      <w:tab/>
    </w:r>
    <w:r w:rsidR="00D72F2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48EC921" wp14:editId="24C6F00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5"/>
  </w:num>
  <w:num w:numId="14">
    <w:abstractNumId w:val="0"/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53D"/>
    <w:rsid w:val="000361A1"/>
    <w:rsid w:val="00036573"/>
    <w:rsid w:val="00052055"/>
    <w:rsid w:val="00080EC9"/>
    <w:rsid w:val="00084B72"/>
    <w:rsid w:val="0009269F"/>
    <w:rsid w:val="0009649F"/>
    <w:rsid w:val="000A6FBD"/>
    <w:rsid w:val="000E4C3C"/>
    <w:rsid w:val="000F79C8"/>
    <w:rsid w:val="00106F5A"/>
    <w:rsid w:val="001154EB"/>
    <w:rsid w:val="00131956"/>
    <w:rsid w:val="001447A5"/>
    <w:rsid w:val="0015367C"/>
    <w:rsid w:val="0015548D"/>
    <w:rsid w:val="001828B5"/>
    <w:rsid w:val="00187E1E"/>
    <w:rsid w:val="001944EB"/>
    <w:rsid w:val="00196151"/>
    <w:rsid w:val="001A4667"/>
    <w:rsid w:val="001C0CEA"/>
    <w:rsid w:val="001C13F5"/>
    <w:rsid w:val="001C5E5E"/>
    <w:rsid w:val="001C781A"/>
    <w:rsid w:val="001D4E84"/>
    <w:rsid w:val="0022274C"/>
    <w:rsid w:val="00231B36"/>
    <w:rsid w:val="00245172"/>
    <w:rsid w:val="00256304"/>
    <w:rsid w:val="00256F16"/>
    <w:rsid w:val="00272CF2"/>
    <w:rsid w:val="00275E65"/>
    <w:rsid w:val="002A21A5"/>
    <w:rsid w:val="002B5509"/>
    <w:rsid w:val="002E0F55"/>
    <w:rsid w:val="002F444A"/>
    <w:rsid w:val="002F44AE"/>
    <w:rsid w:val="002F7246"/>
    <w:rsid w:val="00337CBA"/>
    <w:rsid w:val="00374B76"/>
    <w:rsid w:val="003A78D2"/>
    <w:rsid w:val="003B7A91"/>
    <w:rsid w:val="003D1681"/>
    <w:rsid w:val="003E2E53"/>
    <w:rsid w:val="003E4B4E"/>
    <w:rsid w:val="003F2DC4"/>
    <w:rsid w:val="004040CC"/>
    <w:rsid w:val="00423F11"/>
    <w:rsid w:val="0043471E"/>
    <w:rsid w:val="00442AB3"/>
    <w:rsid w:val="004464E1"/>
    <w:rsid w:val="00456D54"/>
    <w:rsid w:val="00461837"/>
    <w:rsid w:val="00467D1B"/>
    <w:rsid w:val="00486CC4"/>
    <w:rsid w:val="00490FFF"/>
    <w:rsid w:val="004A40FF"/>
    <w:rsid w:val="004B3208"/>
    <w:rsid w:val="004B327E"/>
    <w:rsid w:val="004D43F4"/>
    <w:rsid w:val="004F0887"/>
    <w:rsid w:val="005228B1"/>
    <w:rsid w:val="00524842"/>
    <w:rsid w:val="00532FF1"/>
    <w:rsid w:val="00565CD5"/>
    <w:rsid w:val="005919FD"/>
    <w:rsid w:val="005919FE"/>
    <w:rsid w:val="00594D2C"/>
    <w:rsid w:val="005C633C"/>
    <w:rsid w:val="005D3FCB"/>
    <w:rsid w:val="006210E9"/>
    <w:rsid w:val="0063723E"/>
    <w:rsid w:val="006466EE"/>
    <w:rsid w:val="006C26D7"/>
    <w:rsid w:val="007148FB"/>
    <w:rsid w:val="007168D0"/>
    <w:rsid w:val="00740AE5"/>
    <w:rsid w:val="00740CAC"/>
    <w:rsid w:val="007431DA"/>
    <w:rsid w:val="00747786"/>
    <w:rsid w:val="00757A24"/>
    <w:rsid w:val="007630F2"/>
    <w:rsid w:val="00770A46"/>
    <w:rsid w:val="007832B1"/>
    <w:rsid w:val="007C04F0"/>
    <w:rsid w:val="007C0BBF"/>
    <w:rsid w:val="007D5EB2"/>
    <w:rsid w:val="007D68BA"/>
    <w:rsid w:val="008054DE"/>
    <w:rsid w:val="008057C7"/>
    <w:rsid w:val="00820F51"/>
    <w:rsid w:val="00821292"/>
    <w:rsid w:val="008B37D5"/>
    <w:rsid w:val="008C1C02"/>
    <w:rsid w:val="008E000D"/>
    <w:rsid w:val="008E3ECF"/>
    <w:rsid w:val="00900ABA"/>
    <w:rsid w:val="00902EF8"/>
    <w:rsid w:val="00905009"/>
    <w:rsid w:val="009146D3"/>
    <w:rsid w:val="00917FF6"/>
    <w:rsid w:val="00925ABF"/>
    <w:rsid w:val="00936F80"/>
    <w:rsid w:val="00937A28"/>
    <w:rsid w:val="00943A17"/>
    <w:rsid w:val="00944686"/>
    <w:rsid w:val="0095085B"/>
    <w:rsid w:val="00956A0A"/>
    <w:rsid w:val="009830EA"/>
    <w:rsid w:val="00995D58"/>
    <w:rsid w:val="009B280D"/>
    <w:rsid w:val="009F2C5B"/>
    <w:rsid w:val="00A000DA"/>
    <w:rsid w:val="00A44654"/>
    <w:rsid w:val="00A471C9"/>
    <w:rsid w:val="00AA3B12"/>
    <w:rsid w:val="00AC5BFE"/>
    <w:rsid w:val="00AD3BF4"/>
    <w:rsid w:val="00AF3149"/>
    <w:rsid w:val="00AF5811"/>
    <w:rsid w:val="00B02B53"/>
    <w:rsid w:val="00B23110"/>
    <w:rsid w:val="00B31124"/>
    <w:rsid w:val="00B41A12"/>
    <w:rsid w:val="00B84D05"/>
    <w:rsid w:val="00B94594"/>
    <w:rsid w:val="00BA7F14"/>
    <w:rsid w:val="00BB7BD5"/>
    <w:rsid w:val="00BC34C2"/>
    <w:rsid w:val="00BC5F9B"/>
    <w:rsid w:val="00BC6098"/>
    <w:rsid w:val="00BD04FF"/>
    <w:rsid w:val="00BD32F5"/>
    <w:rsid w:val="00BD6AD3"/>
    <w:rsid w:val="00BE56C6"/>
    <w:rsid w:val="00BF7BAA"/>
    <w:rsid w:val="00C03F49"/>
    <w:rsid w:val="00C0568D"/>
    <w:rsid w:val="00C2037C"/>
    <w:rsid w:val="00C23CA6"/>
    <w:rsid w:val="00C50C45"/>
    <w:rsid w:val="00C514B7"/>
    <w:rsid w:val="00CA13D6"/>
    <w:rsid w:val="00CC0EE4"/>
    <w:rsid w:val="00CD4BC1"/>
    <w:rsid w:val="00D028E3"/>
    <w:rsid w:val="00D04661"/>
    <w:rsid w:val="00D0617C"/>
    <w:rsid w:val="00D460C2"/>
    <w:rsid w:val="00D703D7"/>
    <w:rsid w:val="00D72F25"/>
    <w:rsid w:val="00DA075E"/>
    <w:rsid w:val="00DB0A7B"/>
    <w:rsid w:val="00DC3B01"/>
    <w:rsid w:val="00DE06A8"/>
    <w:rsid w:val="00DF1BF9"/>
    <w:rsid w:val="00E11C9D"/>
    <w:rsid w:val="00E31D6F"/>
    <w:rsid w:val="00E720BB"/>
    <w:rsid w:val="00E8009B"/>
    <w:rsid w:val="00E8724B"/>
    <w:rsid w:val="00EC46D4"/>
    <w:rsid w:val="00EC5CE8"/>
    <w:rsid w:val="00ED444C"/>
    <w:rsid w:val="00EE6480"/>
    <w:rsid w:val="00F413FD"/>
    <w:rsid w:val="00F60383"/>
    <w:rsid w:val="00F6327C"/>
    <w:rsid w:val="00F63DC6"/>
    <w:rsid w:val="00F659A7"/>
    <w:rsid w:val="00F71CD1"/>
    <w:rsid w:val="00F7622F"/>
    <w:rsid w:val="00F76F09"/>
    <w:rsid w:val="00F819F3"/>
    <w:rsid w:val="00F96F82"/>
    <w:rsid w:val="00FA0823"/>
    <w:rsid w:val="00FA1182"/>
    <w:rsid w:val="00FA1C62"/>
    <w:rsid w:val="00FB555B"/>
    <w:rsid w:val="00FD639E"/>
    <w:rsid w:val="00FE0435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E82C463"/>
  <w15:docId w15:val="{5BF8366B-1770-40F8-82A7-3A272FE8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  <w:style w:type="character" w:styleId="Strong">
    <w:name w:val="Strong"/>
    <w:basedOn w:val="DefaultParagraphFont"/>
    <w:uiPriority w:val="22"/>
    <w:qFormat/>
    <w:rsid w:val="00805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</cp:lastModifiedBy>
  <cp:revision>30</cp:revision>
  <cp:lastPrinted>2019-12-31T12:07:00Z</cp:lastPrinted>
  <dcterms:created xsi:type="dcterms:W3CDTF">2020-03-12T13:53:00Z</dcterms:created>
  <dcterms:modified xsi:type="dcterms:W3CDTF">2021-03-16T08:35:00Z</dcterms:modified>
</cp:coreProperties>
</file>